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B68A7" w14:textId="77777777" w:rsidR="006A237A" w:rsidRDefault="000F2A3D">
      <w:pPr>
        <w:rPr>
          <w:sz w:val="24"/>
        </w:rPr>
      </w:pPr>
      <w:r>
        <w:rPr>
          <w:rFonts w:hint="eastAsia"/>
          <w:sz w:val="24"/>
        </w:rPr>
        <w:t>様式第１号（第４条関係）</w:t>
      </w:r>
    </w:p>
    <w:p w14:paraId="549A7F98" w14:textId="77777777" w:rsidR="006A237A" w:rsidRDefault="006A237A">
      <w:pPr>
        <w:widowControl/>
        <w:spacing w:line="240" w:lineRule="exact"/>
        <w:jc w:val="left"/>
        <w:rPr>
          <w:sz w:val="24"/>
        </w:rPr>
      </w:pPr>
    </w:p>
    <w:p w14:paraId="461DDB83" w14:textId="77777777" w:rsidR="006A237A" w:rsidRDefault="000F2A3D">
      <w:pPr>
        <w:widowControl/>
        <w:jc w:val="center"/>
        <w:rPr>
          <w:sz w:val="24"/>
        </w:rPr>
      </w:pPr>
      <w:r>
        <w:rPr>
          <w:rFonts w:hint="eastAsia"/>
          <w:sz w:val="24"/>
        </w:rPr>
        <w:t>宇和島市自主防災組織等防災活動補助金交付申請書</w:t>
      </w:r>
    </w:p>
    <w:p w14:paraId="027AFCA5" w14:textId="77777777" w:rsidR="006A237A" w:rsidRDefault="006A237A">
      <w:pPr>
        <w:widowControl/>
        <w:spacing w:line="240" w:lineRule="exact"/>
        <w:jc w:val="left"/>
        <w:rPr>
          <w:sz w:val="24"/>
        </w:rPr>
      </w:pPr>
    </w:p>
    <w:p w14:paraId="433B076E" w14:textId="77777777" w:rsidR="006A237A" w:rsidRDefault="000F2A3D">
      <w:pPr>
        <w:widowControl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A98D75C" w14:textId="77777777" w:rsidR="006A237A" w:rsidRDefault="006A237A">
      <w:pPr>
        <w:widowControl/>
        <w:spacing w:line="240" w:lineRule="exact"/>
        <w:jc w:val="left"/>
        <w:rPr>
          <w:sz w:val="24"/>
        </w:rPr>
      </w:pPr>
    </w:p>
    <w:p w14:paraId="648AD171" w14:textId="77777777" w:rsidR="006A237A" w:rsidRDefault="000F2A3D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宇和島市長　　　　　　　　様</w:t>
      </w:r>
    </w:p>
    <w:p w14:paraId="3C91C0E8" w14:textId="77777777" w:rsidR="006A237A" w:rsidRDefault="006A237A">
      <w:pPr>
        <w:widowControl/>
        <w:spacing w:line="240" w:lineRule="exact"/>
        <w:jc w:val="left"/>
        <w:rPr>
          <w:sz w:val="24"/>
        </w:rPr>
      </w:pPr>
    </w:p>
    <w:p w14:paraId="3EA24A7D" w14:textId="77777777" w:rsidR="006A237A" w:rsidRDefault="000F2A3D">
      <w:pPr>
        <w:widowControl/>
        <w:wordWrap w:val="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（申請者）　　　　組織名称　　　　　　　　　</w:t>
      </w:r>
    </w:p>
    <w:p w14:paraId="73107ED0" w14:textId="77777777" w:rsidR="006A237A" w:rsidRDefault="000F2A3D">
      <w:pPr>
        <w:widowControl/>
        <w:wordWrap w:val="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代表者住所　　　　　　　　　</w:t>
      </w:r>
    </w:p>
    <w:p w14:paraId="5ADDF6DC" w14:textId="77777777" w:rsidR="006A237A" w:rsidRDefault="000F2A3D">
      <w:pPr>
        <w:widowControl/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代表者（職）氏名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10543529" w14:textId="77777777" w:rsidR="006A237A" w:rsidRDefault="006A237A">
      <w:pPr>
        <w:widowControl/>
        <w:spacing w:line="240" w:lineRule="exact"/>
        <w:ind w:right="238"/>
        <w:rPr>
          <w:sz w:val="24"/>
        </w:rPr>
      </w:pPr>
    </w:p>
    <w:p w14:paraId="09881434" w14:textId="77777777" w:rsidR="006A237A" w:rsidRDefault="000F2A3D">
      <w:pPr>
        <w:widowControl/>
        <w:ind w:right="240" w:firstLineChars="100" w:firstLine="240"/>
        <w:rPr>
          <w:sz w:val="24"/>
        </w:rPr>
      </w:pPr>
      <w:r>
        <w:rPr>
          <w:rFonts w:hint="eastAsia"/>
          <w:sz w:val="24"/>
        </w:rPr>
        <w:t>宇和島市自主防災組織等防災活動補助金交付要綱第４条の規定により、補助金の交付を受けたいので、下記のとおり関係書類を添えて申請します。</w:t>
      </w:r>
    </w:p>
    <w:p w14:paraId="447BCC1B" w14:textId="77777777" w:rsidR="006A237A" w:rsidRDefault="006A237A">
      <w:pPr>
        <w:widowControl/>
        <w:spacing w:line="240" w:lineRule="exact"/>
        <w:ind w:right="238"/>
        <w:rPr>
          <w:sz w:val="24"/>
        </w:rPr>
      </w:pPr>
    </w:p>
    <w:p w14:paraId="5C521102" w14:textId="77777777" w:rsidR="006A237A" w:rsidRDefault="000F2A3D">
      <w:pPr>
        <w:pStyle w:val="a9"/>
        <w:rPr>
          <w:sz w:val="24"/>
        </w:rPr>
      </w:pPr>
      <w:r>
        <w:rPr>
          <w:rFonts w:hint="eastAsia"/>
          <w:sz w:val="24"/>
        </w:rPr>
        <w:t>記</w:t>
      </w:r>
    </w:p>
    <w:p w14:paraId="53635477" w14:textId="77777777" w:rsidR="006A237A" w:rsidRDefault="006A237A">
      <w:pPr>
        <w:rPr>
          <w:sz w:val="24"/>
        </w:rPr>
      </w:pPr>
    </w:p>
    <w:p w14:paraId="24AC31CC" w14:textId="77777777" w:rsidR="006A237A" w:rsidRDefault="000F2A3D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１　交付申請額　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</w:rPr>
        <w:t>円</w:t>
      </w:r>
    </w:p>
    <w:p w14:paraId="7CFF2D68" w14:textId="77777777" w:rsidR="006A237A" w:rsidRDefault="000F2A3D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防災活動　　　　</w:t>
      </w:r>
    </w:p>
    <w:p w14:paraId="647DE7DD" w14:textId="77777777" w:rsidR="006A237A" w:rsidRDefault="000F2A3D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防災井戸の整備　　　（整備場所：</w:t>
      </w:r>
      <w:r>
        <w:rPr>
          <w:rFonts w:hint="eastAsia"/>
          <w:sz w:val="24"/>
          <w:u w:val="single"/>
        </w:rPr>
        <w:t xml:space="preserve">宇和島市　　　　　　　　　　　　　</w:t>
      </w:r>
      <w:r>
        <w:rPr>
          <w:rFonts w:hint="eastAsia"/>
          <w:sz w:val="24"/>
        </w:rPr>
        <w:t>）</w:t>
      </w:r>
    </w:p>
    <w:p w14:paraId="4D34F781" w14:textId="77777777" w:rsidR="006A237A" w:rsidRDefault="000F2A3D">
      <w:pPr>
        <w:pStyle w:val="af0"/>
        <w:ind w:right="240"/>
        <w:jc w:val="both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※申請する項目をいずれか一つチェックしてください。</w:t>
      </w:r>
    </w:p>
    <w:p w14:paraId="0407F120" w14:textId="77777777" w:rsidR="006A237A" w:rsidRDefault="006A237A">
      <w:pPr>
        <w:pStyle w:val="af0"/>
        <w:ind w:right="240"/>
        <w:jc w:val="both"/>
      </w:pPr>
    </w:p>
    <w:p w14:paraId="3FBA0342" w14:textId="77777777" w:rsidR="006A237A" w:rsidRDefault="000F2A3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　添付書類</w:t>
      </w:r>
    </w:p>
    <w:p w14:paraId="5E1BE260" w14:textId="77777777" w:rsidR="006A237A" w:rsidRDefault="000F2A3D">
      <w:pPr>
        <w:rPr>
          <w:sz w:val="24"/>
        </w:rPr>
      </w:pPr>
      <w:r>
        <w:rPr>
          <w:rFonts w:hint="eastAsia"/>
          <w:sz w:val="24"/>
        </w:rPr>
        <w:t xml:space="preserve">　　　（１）　事業計画書及び収支予算書（別紙１）</w:t>
      </w:r>
    </w:p>
    <w:p w14:paraId="6EC87030" w14:textId="77777777" w:rsidR="006A237A" w:rsidRDefault="000F2A3D">
      <w:pPr>
        <w:rPr>
          <w:sz w:val="24"/>
        </w:rPr>
      </w:pPr>
      <w:r>
        <w:rPr>
          <w:rFonts w:hint="eastAsia"/>
          <w:sz w:val="24"/>
        </w:rPr>
        <w:t xml:space="preserve">　　　（２）　その他市長が必要と認める書類</w:t>
      </w:r>
    </w:p>
    <w:p w14:paraId="2B840340" w14:textId="56FC848B" w:rsidR="006A237A" w:rsidRDefault="000F2A3D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3075A94E" w14:textId="2CECE2E3" w:rsidR="00DC4CC0" w:rsidRDefault="00DC4CC0">
      <w:pPr>
        <w:rPr>
          <w:sz w:val="24"/>
        </w:rPr>
      </w:pPr>
    </w:p>
    <w:p w14:paraId="16C8F83B" w14:textId="36E7BA23" w:rsidR="00DC4CC0" w:rsidRDefault="00DC4CC0">
      <w:pPr>
        <w:rPr>
          <w:sz w:val="24"/>
        </w:rPr>
      </w:pPr>
    </w:p>
    <w:p w14:paraId="72DCAE39" w14:textId="1714B4EC" w:rsidR="00DC4CC0" w:rsidRDefault="00DC4CC0">
      <w:pPr>
        <w:rPr>
          <w:sz w:val="24"/>
        </w:rPr>
      </w:pPr>
    </w:p>
    <w:p w14:paraId="106D9116" w14:textId="5663BA2E" w:rsidR="00DC4CC0" w:rsidRDefault="00DC4CC0">
      <w:pPr>
        <w:rPr>
          <w:sz w:val="24"/>
        </w:rPr>
      </w:pPr>
    </w:p>
    <w:p w14:paraId="4AEA5199" w14:textId="1A494116" w:rsidR="00DC4CC0" w:rsidRDefault="00DC4CC0">
      <w:pPr>
        <w:rPr>
          <w:sz w:val="24"/>
        </w:rPr>
      </w:pPr>
    </w:p>
    <w:p w14:paraId="0752AF0E" w14:textId="0A125932" w:rsidR="00DC4CC0" w:rsidRDefault="00DC4CC0">
      <w:pPr>
        <w:rPr>
          <w:sz w:val="24"/>
        </w:rPr>
      </w:pPr>
    </w:p>
    <w:p w14:paraId="7CF493F9" w14:textId="77777777" w:rsidR="00DC4CC0" w:rsidRDefault="00DC4CC0">
      <w:pPr>
        <w:rPr>
          <w:sz w:val="24"/>
        </w:rPr>
      </w:pPr>
    </w:p>
    <w:p w14:paraId="027D8B64" w14:textId="77777777" w:rsidR="006A237A" w:rsidRDefault="006A237A">
      <w:pPr>
        <w:rPr>
          <w:sz w:val="24"/>
        </w:rPr>
      </w:pPr>
    </w:p>
    <w:p w14:paraId="25592657" w14:textId="77777777" w:rsidR="006A237A" w:rsidRDefault="006A237A">
      <w:pPr>
        <w:rPr>
          <w:sz w:val="24"/>
        </w:rPr>
      </w:pPr>
    </w:p>
    <w:p w14:paraId="6820951F" w14:textId="77777777" w:rsidR="006A237A" w:rsidRDefault="006A237A">
      <w:pPr>
        <w:rPr>
          <w:sz w:val="24"/>
        </w:rPr>
      </w:pPr>
    </w:p>
    <w:p w14:paraId="4505BBF9" w14:textId="77777777" w:rsidR="006A237A" w:rsidRDefault="000F2A3D">
      <w:pPr>
        <w:rPr>
          <w:sz w:val="24"/>
        </w:rPr>
      </w:pPr>
      <w:r>
        <w:rPr>
          <w:rFonts w:hint="eastAsia"/>
          <w:sz w:val="24"/>
        </w:rPr>
        <w:lastRenderedPageBreak/>
        <w:t>（別紙１）</w:t>
      </w:r>
    </w:p>
    <w:p w14:paraId="08092703" w14:textId="77777777" w:rsidR="006A237A" w:rsidRDefault="000F2A3D">
      <w:pPr>
        <w:jc w:val="center"/>
        <w:rPr>
          <w:sz w:val="24"/>
        </w:rPr>
      </w:pPr>
      <w:r>
        <w:rPr>
          <w:rFonts w:hint="eastAsia"/>
          <w:sz w:val="24"/>
        </w:rPr>
        <w:t>事業計画書及び収支予算書</w:t>
      </w:r>
    </w:p>
    <w:p w14:paraId="622A529D" w14:textId="77777777" w:rsidR="006A237A" w:rsidRDefault="006A237A">
      <w:pPr>
        <w:rPr>
          <w:sz w:val="24"/>
        </w:rPr>
      </w:pPr>
    </w:p>
    <w:p w14:paraId="0CB0378A" w14:textId="77777777" w:rsidR="006A237A" w:rsidRDefault="000F2A3D">
      <w:pPr>
        <w:rPr>
          <w:sz w:val="24"/>
        </w:rPr>
      </w:pPr>
      <w:r>
        <w:rPr>
          <w:rFonts w:hint="eastAsia"/>
          <w:sz w:val="24"/>
        </w:rPr>
        <w:t>（１）事業計画</w:t>
      </w:r>
    </w:p>
    <w:tbl>
      <w:tblPr>
        <w:tblW w:w="8584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163"/>
        <w:gridCol w:w="2009"/>
        <w:gridCol w:w="1695"/>
      </w:tblGrid>
      <w:tr w:rsidR="006A237A" w14:paraId="4BB25191" w14:textId="77777777">
        <w:trPr>
          <w:trHeight w:val="345"/>
        </w:trPr>
        <w:tc>
          <w:tcPr>
            <w:tcW w:w="1717" w:type="dxa"/>
          </w:tcPr>
          <w:p w14:paraId="5F4F6F30" w14:textId="77777777" w:rsidR="006A237A" w:rsidRDefault="000F2A3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予定年月日</w:t>
            </w:r>
          </w:p>
        </w:tc>
        <w:tc>
          <w:tcPr>
            <w:tcW w:w="3163" w:type="dxa"/>
          </w:tcPr>
          <w:p w14:paraId="05697E46" w14:textId="77777777" w:rsidR="006A237A" w:rsidRDefault="000F2A3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予定事業内容</w:t>
            </w:r>
          </w:p>
        </w:tc>
        <w:tc>
          <w:tcPr>
            <w:tcW w:w="2009" w:type="dxa"/>
          </w:tcPr>
          <w:p w14:paraId="3B1E043E" w14:textId="77777777" w:rsidR="006A237A" w:rsidRDefault="000F2A3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予定場所</w:t>
            </w:r>
          </w:p>
        </w:tc>
        <w:tc>
          <w:tcPr>
            <w:tcW w:w="1695" w:type="dxa"/>
          </w:tcPr>
          <w:p w14:paraId="09959CF0" w14:textId="77777777" w:rsidR="006A237A" w:rsidRDefault="000F2A3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予定人員</w:t>
            </w:r>
          </w:p>
        </w:tc>
      </w:tr>
      <w:tr w:rsidR="006A237A" w14:paraId="3F7D42C0" w14:textId="77777777">
        <w:trPr>
          <w:trHeight w:val="345"/>
        </w:trPr>
        <w:tc>
          <w:tcPr>
            <w:tcW w:w="1717" w:type="dxa"/>
          </w:tcPr>
          <w:p w14:paraId="12F0123A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3163" w:type="dxa"/>
          </w:tcPr>
          <w:p w14:paraId="1EF7F9CA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2009" w:type="dxa"/>
          </w:tcPr>
          <w:p w14:paraId="2A366F22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1695" w:type="dxa"/>
          </w:tcPr>
          <w:p w14:paraId="05524066" w14:textId="77777777" w:rsidR="006A237A" w:rsidRDefault="006A237A">
            <w:pPr>
              <w:rPr>
                <w:sz w:val="24"/>
              </w:rPr>
            </w:pPr>
          </w:p>
        </w:tc>
      </w:tr>
      <w:tr w:rsidR="006A237A" w14:paraId="42589025" w14:textId="77777777">
        <w:trPr>
          <w:trHeight w:val="330"/>
        </w:trPr>
        <w:tc>
          <w:tcPr>
            <w:tcW w:w="1717" w:type="dxa"/>
          </w:tcPr>
          <w:p w14:paraId="43769458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3163" w:type="dxa"/>
          </w:tcPr>
          <w:p w14:paraId="3725D095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2009" w:type="dxa"/>
          </w:tcPr>
          <w:p w14:paraId="40BFAB16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1695" w:type="dxa"/>
          </w:tcPr>
          <w:p w14:paraId="1413455C" w14:textId="77777777" w:rsidR="006A237A" w:rsidRDefault="006A237A">
            <w:pPr>
              <w:rPr>
                <w:sz w:val="24"/>
              </w:rPr>
            </w:pPr>
          </w:p>
        </w:tc>
      </w:tr>
      <w:tr w:rsidR="006A237A" w14:paraId="25DC1234" w14:textId="77777777">
        <w:trPr>
          <w:trHeight w:val="315"/>
        </w:trPr>
        <w:tc>
          <w:tcPr>
            <w:tcW w:w="1717" w:type="dxa"/>
          </w:tcPr>
          <w:p w14:paraId="5A9EBE58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3163" w:type="dxa"/>
          </w:tcPr>
          <w:p w14:paraId="16F92D2F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2009" w:type="dxa"/>
          </w:tcPr>
          <w:p w14:paraId="7047172C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1695" w:type="dxa"/>
          </w:tcPr>
          <w:p w14:paraId="7250EE8A" w14:textId="77777777" w:rsidR="006A237A" w:rsidRDefault="006A237A">
            <w:pPr>
              <w:rPr>
                <w:sz w:val="24"/>
              </w:rPr>
            </w:pPr>
          </w:p>
        </w:tc>
      </w:tr>
      <w:tr w:rsidR="006A237A" w14:paraId="334258A2" w14:textId="77777777">
        <w:trPr>
          <w:trHeight w:val="315"/>
        </w:trPr>
        <w:tc>
          <w:tcPr>
            <w:tcW w:w="1717" w:type="dxa"/>
          </w:tcPr>
          <w:p w14:paraId="06B3284A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3163" w:type="dxa"/>
          </w:tcPr>
          <w:p w14:paraId="221D58BB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2009" w:type="dxa"/>
          </w:tcPr>
          <w:p w14:paraId="5AE1BA1A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1695" w:type="dxa"/>
          </w:tcPr>
          <w:p w14:paraId="20AD4BD1" w14:textId="77777777" w:rsidR="006A237A" w:rsidRDefault="006A237A">
            <w:pPr>
              <w:rPr>
                <w:sz w:val="24"/>
              </w:rPr>
            </w:pPr>
          </w:p>
        </w:tc>
      </w:tr>
      <w:tr w:rsidR="006A237A" w14:paraId="7CCD7D19" w14:textId="77777777">
        <w:trPr>
          <w:trHeight w:val="300"/>
        </w:trPr>
        <w:tc>
          <w:tcPr>
            <w:tcW w:w="1717" w:type="dxa"/>
          </w:tcPr>
          <w:p w14:paraId="134F122D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3163" w:type="dxa"/>
          </w:tcPr>
          <w:p w14:paraId="5B78FB39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2009" w:type="dxa"/>
          </w:tcPr>
          <w:p w14:paraId="4B4AA05C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1695" w:type="dxa"/>
          </w:tcPr>
          <w:p w14:paraId="08F6BD6C" w14:textId="77777777" w:rsidR="006A237A" w:rsidRDefault="006A237A">
            <w:pPr>
              <w:rPr>
                <w:sz w:val="24"/>
              </w:rPr>
            </w:pPr>
          </w:p>
        </w:tc>
      </w:tr>
      <w:tr w:rsidR="006A237A" w14:paraId="51A1B7D5" w14:textId="77777777">
        <w:trPr>
          <w:trHeight w:val="300"/>
        </w:trPr>
        <w:tc>
          <w:tcPr>
            <w:tcW w:w="1717" w:type="dxa"/>
          </w:tcPr>
          <w:p w14:paraId="72451001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3163" w:type="dxa"/>
          </w:tcPr>
          <w:p w14:paraId="5E83F42B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2009" w:type="dxa"/>
          </w:tcPr>
          <w:p w14:paraId="073AEE91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1695" w:type="dxa"/>
          </w:tcPr>
          <w:p w14:paraId="7ADED516" w14:textId="77777777" w:rsidR="006A237A" w:rsidRDefault="006A237A">
            <w:pPr>
              <w:rPr>
                <w:sz w:val="24"/>
              </w:rPr>
            </w:pPr>
          </w:p>
        </w:tc>
      </w:tr>
    </w:tbl>
    <w:p w14:paraId="4416568C" w14:textId="77777777" w:rsidR="006A237A" w:rsidRDefault="006A237A">
      <w:pPr>
        <w:rPr>
          <w:sz w:val="24"/>
        </w:rPr>
      </w:pPr>
    </w:p>
    <w:p w14:paraId="28030F7A" w14:textId="77777777" w:rsidR="006A237A" w:rsidRDefault="000F2A3D">
      <w:pPr>
        <w:rPr>
          <w:sz w:val="24"/>
        </w:rPr>
      </w:pPr>
      <w:r>
        <w:rPr>
          <w:rFonts w:hint="eastAsia"/>
          <w:sz w:val="24"/>
        </w:rPr>
        <w:t>（２）収支予算</w:t>
      </w:r>
    </w:p>
    <w:p w14:paraId="18759443" w14:textId="77777777" w:rsidR="006A237A" w:rsidRDefault="000F2A3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収入の部</w:t>
      </w:r>
    </w:p>
    <w:tbl>
      <w:tblPr>
        <w:tblW w:w="8483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2828"/>
        <w:gridCol w:w="2828"/>
      </w:tblGrid>
      <w:tr w:rsidR="006A237A" w14:paraId="296F5B9D" w14:textId="77777777">
        <w:trPr>
          <w:trHeight w:val="270"/>
        </w:trPr>
        <w:tc>
          <w:tcPr>
            <w:tcW w:w="2827" w:type="dxa"/>
          </w:tcPr>
          <w:p w14:paraId="71C5991E" w14:textId="77777777" w:rsidR="006A237A" w:rsidRDefault="000F2A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2828" w:type="dxa"/>
          </w:tcPr>
          <w:p w14:paraId="448FF861" w14:textId="77777777" w:rsidR="006A237A" w:rsidRDefault="000F2A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　　算　　額</w:t>
            </w:r>
          </w:p>
        </w:tc>
        <w:tc>
          <w:tcPr>
            <w:tcW w:w="2828" w:type="dxa"/>
          </w:tcPr>
          <w:p w14:paraId="62386B0A" w14:textId="77777777" w:rsidR="006A237A" w:rsidRDefault="000F2A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6A237A" w14:paraId="7C24A88A" w14:textId="77777777">
        <w:trPr>
          <w:trHeight w:val="401"/>
        </w:trPr>
        <w:tc>
          <w:tcPr>
            <w:tcW w:w="2827" w:type="dxa"/>
          </w:tcPr>
          <w:p w14:paraId="301A6EFA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2828" w:type="dxa"/>
          </w:tcPr>
          <w:p w14:paraId="0120379A" w14:textId="77777777" w:rsidR="006A237A" w:rsidRDefault="000F2A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2828" w:type="dxa"/>
          </w:tcPr>
          <w:p w14:paraId="4C01CD0F" w14:textId="77777777" w:rsidR="006A237A" w:rsidRDefault="006A237A">
            <w:pPr>
              <w:rPr>
                <w:sz w:val="24"/>
              </w:rPr>
            </w:pPr>
          </w:p>
        </w:tc>
      </w:tr>
      <w:tr w:rsidR="006A237A" w14:paraId="38814EBA" w14:textId="77777777">
        <w:trPr>
          <w:trHeight w:val="255"/>
        </w:trPr>
        <w:tc>
          <w:tcPr>
            <w:tcW w:w="2827" w:type="dxa"/>
          </w:tcPr>
          <w:p w14:paraId="2562B79C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2828" w:type="dxa"/>
          </w:tcPr>
          <w:p w14:paraId="572AB0B7" w14:textId="77777777" w:rsidR="006A237A" w:rsidRDefault="000F2A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2828" w:type="dxa"/>
          </w:tcPr>
          <w:p w14:paraId="1BCA3C8B" w14:textId="77777777" w:rsidR="006A237A" w:rsidRDefault="006A237A">
            <w:pPr>
              <w:rPr>
                <w:sz w:val="24"/>
              </w:rPr>
            </w:pPr>
          </w:p>
        </w:tc>
      </w:tr>
      <w:tr w:rsidR="006A237A" w14:paraId="4E582827" w14:textId="77777777">
        <w:trPr>
          <w:trHeight w:val="240"/>
        </w:trPr>
        <w:tc>
          <w:tcPr>
            <w:tcW w:w="2827" w:type="dxa"/>
          </w:tcPr>
          <w:p w14:paraId="53B6122E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2828" w:type="dxa"/>
          </w:tcPr>
          <w:p w14:paraId="0AE45C09" w14:textId="77777777" w:rsidR="006A237A" w:rsidRDefault="000F2A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2828" w:type="dxa"/>
          </w:tcPr>
          <w:p w14:paraId="75AB7944" w14:textId="77777777" w:rsidR="006A237A" w:rsidRDefault="006A237A">
            <w:pPr>
              <w:rPr>
                <w:sz w:val="24"/>
              </w:rPr>
            </w:pPr>
          </w:p>
        </w:tc>
      </w:tr>
      <w:tr w:rsidR="006A237A" w14:paraId="48B12660" w14:textId="77777777">
        <w:trPr>
          <w:trHeight w:val="70"/>
        </w:trPr>
        <w:tc>
          <w:tcPr>
            <w:tcW w:w="2827" w:type="dxa"/>
          </w:tcPr>
          <w:p w14:paraId="27094326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2828" w:type="dxa"/>
          </w:tcPr>
          <w:p w14:paraId="2961E09F" w14:textId="77777777" w:rsidR="006A237A" w:rsidRDefault="000F2A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2828" w:type="dxa"/>
          </w:tcPr>
          <w:p w14:paraId="2AF3091B" w14:textId="77777777" w:rsidR="006A237A" w:rsidRDefault="006A237A">
            <w:pPr>
              <w:rPr>
                <w:sz w:val="24"/>
              </w:rPr>
            </w:pPr>
          </w:p>
        </w:tc>
      </w:tr>
      <w:tr w:rsidR="006A237A" w14:paraId="7F10F62F" w14:textId="77777777">
        <w:trPr>
          <w:trHeight w:val="300"/>
        </w:trPr>
        <w:tc>
          <w:tcPr>
            <w:tcW w:w="2827" w:type="dxa"/>
          </w:tcPr>
          <w:p w14:paraId="4F1A1B59" w14:textId="77777777" w:rsidR="006A237A" w:rsidRDefault="000F2A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828" w:type="dxa"/>
          </w:tcPr>
          <w:p w14:paraId="37980371" w14:textId="77777777" w:rsidR="006A237A" w:rsidRDefault="000F2A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2828" w:type="dxa"/>
          </w:tcPr>
          <w:p w14:paraId="5DC8E548" w14:textId="77777777" w:rsidR="006A237A" w:rsidRDefault="006A237A">
            <w:pPr>
              <w:rPr>
                <w:sz w:val="24"/>
              </w:rPr>
            </w:pPr>
          </w:p>
        </w:tc>
      </w:tr>
    </w:tbl>
    <w:p w14:paraId="48C17304" w14:textId="77777777" w:rsidR="006A237A" w:rsidRDefault="000F2A3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支出の部</w:t>
      </w:r>
    </w:p>
    <w:tbl>
      <w:tblPr>
        <w:tblW w:w="8483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2828"/>
        <w:gridCol w:w="2828"/>
      </w:tblGrid>
      <w:tr w:rsidR="006A237A" w14:paraId="2CF080D6" w14:textId="77777777">
        <w:trPr>
          <w:trHeight w:val="270"/>
        </w:trPr>
        <w:tc>
          <w:tcPr>
            <w:tcW w:w="2827" w:type="dxa"/>
          </w:tcPr>
          <w:p w14:paraId="406649BA" w14:textId="77777777" w:rsidR="006A237A" w:rsidRDefault="000F2A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2828" w:type="dxa"/>
          </w:tcPr>
          <w:p w14:paraId="2F274647" w14:textId="77777777" w:rsidR="006A237A" w:rsidRDefault="000F2A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　　算　　額</w:t>
            </w:r>
          </w:p>
        </w:tc>
        <w:tc>
          <w:tcPr>
            <w:tcW w:w="2828" w:type="dxa"/>
          </w:tcPr>
          <w:p w14:paraId="10BFE63E" w14:textId="77777777" w:rsidR="006A237A" w:rsidRDefault="000F2A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6A237A" w14:paraId="3D6D40CB" w14:textId="77777777">
        <w:trPr>
          <w:trHeight w:val="401"/>
        </w:trPr>
        <w:tc>
          <w:tcPr>
            <w:tcW w:w="2827" w:type="dxa"/>
          </w:tcPr>
          <w:p w14:paraId="218B60F2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2828" w:type="dxa"/>
          </w:tcPr>
          <w:p w14:paraId="7B12D729" w14:textId="77777777" w:rsidR="006A237A" w:rsidRDefault="000F2A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2828" w:type="dxa"/>
          </w:tcPr>
          <w:p w14:paraId="1CD54964" w14:textId="77777777" w:rsidR="006A237A" w:rsidRDefault="006A237A">
            <w:pPr>
              <w:rPr>
                <w:sz w:val="24"/>
              </w:rPr>
            </w:pPr>
          </w:p>
        </w:tc>
      </w:tr>
      <w:tr w:rsidR="006A237A" w14:paraId="2C01E7EB" w14:textId="77777777">
        <w:trPr>
          <w:trHeight w:val="255"/>
        </w:trPr>
        <w:tc>
          <w:tcPr>
            <w:tcW w:w="2827" w:type="dxa"/>
          </w:tcPr>
          <w:p w14:paraId="235B7FD1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2828" w:type="dxa"/>
          </w:tcPr>
          <w:p w14:paraId="08434720" w14:textId="77777777" w:rsidR="006A237A" w:rsidRDefault="000F2A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2828" w:type="dxa"/>
          </w:tcPr>
          <w:p w14:paraId="180C5412" w14:textId="77777777" w:rsidR="006A237A" w:rsidRDefault="006A237A">
            <w:pPr>
              <w:rPr>
                <w:sz w:val="24"/>
              </w:rPr>
            </w:pPr>
          </w:p>
        </w:tc>
      </w:tr>
      <w:tr w:rsidR="006A237A" w14:paraId="3BF469A2" w14:textId="77777777">
        <w:trPr>
          <w:trHeight w:val="240"/>
        </w:trPr>
        <w:tc>
          <w:tcPr>
            <w:tcW w:w="2827" w:type="dxa"/>
          </w:tcPr>
          <w:p w14:paraId="602AF0BF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2828" w:type="dxa"/>
          </w:tcPr>
          <w:p w14:paraId="6A62A913" w14:textId="77777777" w:rsidR="006A237A" w:rsidRDefault="000F2A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2828" w:type="dxa"/>
          </w:tcPr>
          <w:p w14:paraId="65FD2800" w14:textId="77777777" w:rsidR="006A237A" w:rsidRDefault="006A237A">
            <w:pPr>
              <w:rPr>
                <w:sz w:val="24"/>
              </w:rPr>
            </w:pPr>
          </w:p>
        </w:tc>
      </w:tr>
      <w:tr w:rsidR="006A237A" w14:paraId="65ED2E99" w14:textId="77777777">
        <w:trPr>
          <w:trHeight w:val="70"/>
        </w:trPr>
        <w:tc>
          <w:tcPr>
            <w:tcW w:w="2827" w:type="dxa"/>
          </w:tcPr>
          <w:p w14:paraId="2A853954" w14:textId="77777777" w:rsidR="006A237A" w:rsidRDefault="006A237A">
            <w:pPr>
              <w:rPr>
                <w:sz w:val="24"/>
              </w:rPr>
            </w:pPr>
          </w:p>
        </w:tc>
        <w:tc>
          <w:tcPr>
            <w:tcW w:w="2828" w:type="dxa"/>
          </w:tcPr>
          <w:p w14:paraId="53F51E4F" w14:textId="77777777" w:rsidR="006A237A" w:rsidRDefault="000F2A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2828" w:type="dxa"/>
          </w:tcPr>
          <w:p w14:paraId="7D98B1E2" w14:textId="77777777" w:rsidR="006A237A" w:rsidRDefault="006A237A">
            <w:pPr>
              <w:rPr>
                <w:sz w:val="24"/>
              </w:rPr>
            </w:pPr>
          </w:p>
        </w:tc>
      </w:tr>
      <w:tr w:rsidR="006A237A" w14:paraId="4B125FD1" w14:textId="77777777">
        <w:trPr>
          <w:trHeight w:val="300"/>
        </w:trPr>
        <w:tc>
          <w:tcPr>
            <w:tcW w:w="2827" w:type="dxa"/>
          </w:tcPr>
          <w:p w14:paraId="57219B64" w14:textId="77777777" w:rsidR="006A237A" w:rsidRDefault="000F2A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828" w:type="dxa"/>
          </w:tcPr>
          <w:p w14:paraId="3F53362D" w14:textId="77777777" w:rsidR="006A237A" w:rsidRDefault="000F2A3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2828" w:type="dxa"/>
          </w:tcPr>
          <w:p w14:paraId="765236EF" w14:textId="77777777" w:rsidR="006A237A" w:rsidRDefault="006A237A">
            <w:pPr>
              <w:rPr>
                <w:sz w:val="24"/>
              </w:rPr>
            </w:pPr>
          </w:p>
        </w:tc>
      </w:tr>
    </w:tbl>
    <w:p w14:paraId="1AF2AB78" w14:textId="77777777" w:rsidR="006A237A" w:rsidRDefault="000F2A3D">
      <w:pPr>
        <w:widowControl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※見積書の写しを必ず添付してください。</w:t>
      </w:r>
    </w:p>
    <w:p w14:paraId="6AA8EC90" w14:textId="77777777" w:rsidR="006A237A" w:rsidRDefault="000F2A3D">
      <w:pPr>
        <w:widowControl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※防災井戸の整備については、整備する場所が分かるものを添付してください。</w:t>
      </w:r>
    </w:p>
    <w:p w14:paraId="6D884593" w14:textId="77777777" w:rsidR="006A237A" w:rsidRDefault="006A237A">
      <w:pPr>
        <w:widowControl/>
        <w:jc w:val="left"/>
        <w:rPr>
          <w:sz w:val="24"/>
        </w:rPr>
      </w:pPr>
    </w:p>
    <w:p w14:paraId="1FE1FC82" w14:textId="77777777" w:rsidR="006A237A" w:rsidRDefault="006A237A">
      <w:pPr>
        <w:widowControl/>
        <w:jc w:val="left"/>
        <w:rPr>
          <w:sz w:val="24"/>
        </w:rPr>
      </w:pPr>
    </w:p>
    <w:p w14:paraId="3BA0D47A" w14:textId="77777777" w:rsidR="006A237A" w:rsidRDefault="006A237A">
      <w:pPr>
        <w:widowControl/>
        <w:jc w:val="left"/>
        <w:rPr>
          <w:sz w:val="24"/>
        </w:rPr>
      </w:pPr>
    </w:p>
    <w:p w14:paraId="24043094" w14:textId="77777777" w:rsidR="006A237A" w:rsidRDefault="006A237A">
      <w:pPr>
        <w:widowControl/>
        <w:jc w:val="left"/>
        <w:rPr>
          <w:sz w:val="24"/>
        </w:rPr>
      </w:pPr>
      <w:bookmarkStart w:id="0" w:name="_GoBack"/>
      <w:bookmarkEnd w:id="0"/>
    </w:p>
    <w:sectPr w:rsidR="006A237A">
      <w:pgSz w:w="11906" w:h="16838"/>
      <w:pgMar w:top="1418" w:right="1418" w:bottom="1418" w:left="1418" w:header="851" w:footer="992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AFC0C" w14:textId="77777777" w:rsidR="00FD0B5E" w:rsidRDefault="000F2A3D">
      <w:r>
        <w:separator/>
      </w:r>
    </w:p>
  </w:endnote>
  <w:endnote w:type="continuationSeparator" w:id="0">
    <w:p w14:paraId="1A9777ED" w14:textId="77777777" w:rsidR="00FD0B5E" w:rsidRDefault="000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68DB0" w14:textId="77777777" w:rsidR="00FD0B5E" w:rsidRDefault="000F2A3D">
      <w:r>
        <w:separator/>
      </w:r>
    </w:p>
  </w:footnote>
  <w:footnote w:type="continuationSeparator" w:id="0">
    <w:p w14:paraId="2A469D06" w14:textId="77777777" w:rsidR="00FD0B5E" w:rsidRDefault="000F2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7A"/>
    <w:rsid w:val="000F2A3D"/>
    <w:rsid w:val="00112BFF"/>
    <w:rsid w:val="006A237A"/>
    <w:rsid w:val="00DA4CB4"/>
    <w:rsid w:val="00DC4CC0"/>
    <w:rsid w:val="00EC02E5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BCBA9"/>
  <w15:docId w15:val="{B98EC788-8A8F-4A07-84A9-239DD003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Theme="minorHAnsi" w:eastAsiaTheme="minorEastAsia" w:hAnsiTheme="minorHAnsi"/>
    </w:rPr>
  </w:style>
  <w:style w:type="character" w:customStyle="1" w:styleId="aa">
    <w:name w:val="記 (文字)"/>
    <w:basedOn w:val="a0"/>
    <w:link w:val="a9"/>
    <w:rPr>
      <w:rFonts w:asciiTheme="minorHAnsi" w:eastAsiaTheme="minorEastAsia" w:hAnsiTheme="minorHAnsi"/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No Spacing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kern w:val="2"/>
      <w:sz w:val="18"/>
    </w:rPr>
  </w:style>
  <w:style w:type="paragraph" w:styleId="af0">
    <w:name w:val="Closing"/>
    <w:basedOn w:val="a"/>
    <w:link w:val="af1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rPr>
      <w:kern w:val="2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112BFF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112BFF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112BFF"/>
    <w:rPr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12BFF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112BF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U04000007</dc:creator>
  <cp:lastModifiedBy>5010184</cp:lastModifiedBy>
  <cp:revision>4</cp:revision>
  <cp:lastPrinted>2018-04-16T11:51:00Z</cp:lastPrinted>
  <dcterms:created xsi:type="dcterms:W3CDTF">2024-09-12T07:41:00Z</dcterms:created>
  <dcterms:modified xsi:type="dcterms:W3CDTF">2024-09-25T08:13:00Z</dcterms:modified>
</cp:coreProperties>
</file>